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教师节｜陶语给你准备了诉说爱的礼物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PingFangTC-ultralight" w:hAnsi="PingFangTC-ultralight" w:eastAsia="PingFangTC-ultralight" w:cs="PingFangTC-ultralight"/>
        </w:rPr>
        <w:t>走过响起读书声的清晨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PingFangTC-ultralight" w:hAnsi="PingFangTC-ultralight" w:eastAsia="PingFangTC-ultralight" w:cs="PingFangTC-ultralight"/>
        </w:rPr>
        <w:t>度过一人努力备课的深夜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PingFangTC-ultralight" w:hAnsi="PingFangTC-ultralight" w:eastAsia="PingFangTC-ultralight" w:cs="PingFangTC-ultralight"/>
        </w:rPr>
        <w:t>扎根于愿为之滴洒热血、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PingFangTC-ultralight" w:hAnsi="PingFangTC-ultralight" w:eastAsia="PingFangTC-ultralight" w:cs="PingFangTC-ultralight"/>
        </w:rPr>
        <w:t>奉献一生的三尺讲台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PingFangTC-ultralight" w:hAnsi="PingFangTC-ultralight" w:eastAsia="PingFangTC-ultralight" w:cs="PingFangTC-ultralight"/>
        </w:rPr>
        <w:t>老师，不止是一个职业，更是一份责任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又一个教师节就要到来了，每当回忆起那些年的校园生活，老师们总是让人爱恨交加的存在，一方面，他们总是不辞辛劳，在教学中孜孜不倦，另一方面，他们总是能发现课堂上传递的小纸条，压在书下的小说，以及少年们懵懂的爱恋··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一个个日子升起又落下，一届届学生走来又离去，“你们是我教过成绩最差的一届”，“整个教学楼就我们班最吵”，“着些“恨铁不成钢”的话语现在回想起来反而更加亲切···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对于老师而言，每个学生都是他们的骄傲，一束花、一句节日快乐都是我们表达感谢的方式。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在教师节前夕陶语推出</w:t>
      </w:r>
      <w:r>
        <w:rPr>
          <w:rStyle w:val="4"/>
          <w:color w:val="050505"/>
        </w:rPr>
        <w:t>“巧克力DIY精致礼盒活动”</w:t>
      </w:r>
      <w:r>
        <w:t>套餐</w:t>
      </w:r>
      <w:r>
        <w:rPr>
          <w:rStyle w:val="4"/>
          <w:color w:val="F4811C"/>
        </w:rPr>
        <w:t>只需30￥。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你们的爱细水长流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你们的教导影响一生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清晨的路上，匆忙的脚步总是迎着第一缕朝阳，只为早一点进入课堂。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中间配巧克力图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傍晚的时分，疲倦的身影却是伴着最后一抹夕阳，只想把时间多用在学生身上。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夜晚的窗前，点亮书桌上的灯，批着厚厚的作业。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捧一颗心来</w:t>
      </w:r>
      <w:r>
        <w:rPr>
          <w:rFonts w:hint="eastAsia"/>
          <w:lang w:eastAsia="zh-CN"/>
        </w:rPr>
        <w:t>，</w:t>
      </w:r>
      <w:r>
        <w:t>不带半根草去</w:t>
      </w:r>
      <w:r>
        <w:rPr>
          <w:rFonts w:hint="eastAsia"/>
          <w:lang w:eastAsia="zh-CN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不管一个人取得多么值得骄傲的成绩，都应该饮水思源，应当记住是自己的老师为他的成长播下最初的种子。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                       ——玛丽·居里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这个教师节小陶为您贴心准备了最有心意的礼物，就让这最走心的教师节礼物陪你一起表达感恩之心吧！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ingFangTC-ul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84DB7"/>
    <w:rsid w:val="66E40E06"/>
    <w:rsid w:val="722E5898"/>
    <w:rsid w:val="7FA7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10293</dc:creator>
  <cp:lastModifiedBy>肉丸子</cp:lastModifiedBy>
  <dcterms:modified xsi:type="dcterms:W3CDTF">2018-08-30T02:17:55Z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